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B1C0A" w:rsidTr="00133DC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DBC6490" wp14:editId="1F6AD78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0A" w:rsidRDefault="000B1C0A" w:rsidP="00133DC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B1C0A" w:rsidRDefault="000B1C0A" w:rsidP="000B1C0A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0B1C0A" w:rsidRDefault="000B1C0A" w:rsidP="000B1C0A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0B1C0A" w:rsidRPr="00E5536F" w:rsidRDefault="000B1C0A" w:rsidP="000B1C0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442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0B1C0A" w:rsidRPr="00717CBF" w:rsidRDefault="000B1C0A" w:rsidP="000B1C0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B1C0A" w:rsidRDefault="000B1C0A" w:rsidP="000B1C0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B1C0A" w:rsidRDefault="000B1C0A" w:rsidP="000B1C0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0B1C0A" w:rsidTr="00133DC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0A" w:rsidRDefault="000B1C0A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B1C0A" w:rsidRPr="00790D4D" w:rsidTr="00133D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Default="000B1C0A" w:rsidP="00133DC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Pr="009872A4" w:rsidRDefault="000B1C0A" w:rsidP="00133DC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Pr="000B1C0A" w:rsidRDefault="000B1C0A" w:rsidP="000B1C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1C0A">
              <w:rPr>
                <w:rFonts w:ascii="Calibri" w:hAnsi="Calibri" w:cs="Calibri"/>
                <w:sz w:val="22"/>
                <w:szCs w:val="22"/>
              </w:rPr>
              <w:t>55114110157</w:t>
            </w:r>
          </w:p>
          <w:p w:rsidR="000B1C0A" w:rsidRPr="000B1C0A" w:rsidRDefault="000B1C0A" w:rsidP="000B1C0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C0A">
              <w:rPr>
                <w:rFonts w:ascii="Calibri" w:hAnsi="Calibri" w:cs="Calibri"/>
                <w:sz w:val="22"/>
                <w:szCs w:val="22"/>
              </w:rPr>
              <w:t>Anggun</w:t>
            </w:r>
            <w:proofErr w:type="spellEnd"/>
            <w:r w:rsidRPr="000B1C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1C0A">
              <w:rPr>
                <w:rFonts w:ascii="Calibri" w:hAnsi="Calibri" w:cs="Calibri"/>
                <w:sz w:val="22"/>
                <w:szCs w:val="22"/>
              </w:rPr>
              <w:t>Fitri</w:t>
            </w:r>
            <w:proofErr w:type="spellEnd"/>
            <w:r w:rsidRPr="000B1C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1C0A">
              <w:rPr>
                <w:rFonts w:ascii="Calibri" w:hAnsi="Calibri" w:cs="Calibri"/>
                <w:sz w:val="22"/>
                <w:szCs w:val="22"/>
              </w:rPr>
              <w:t>Mentari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Pr="000B1C0A" w:rsidRDefault="000B1C0A" w:rsidP="000B1C0A">
            <w:pPr>
              <w:rPr>
                <w:rFonts w:ascii="Calibri" w:hAnsi="Calibri" w:cs="Calibri"/>
                <w:sz w:val="22"/>
                <w:szCs w:val="22"/>
              </w:rPr>
            </w:pPr>
            <w:r w:rsidRPr="000B1C0A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B1C0A">
              <w:rPr>
                <w:rFonts w:ascii="Calibri" w:hAnsi="Calibri" w:cs="Calibri"/>
                <w:sz w:val="22"/>
                <w:szCs w:val="22"/>
              </w:rPr>
              <w:t>Setyo</w:t>
            </w:r>
            <w:proofErr w:type="spellEnd"/>
            <w:r w:rsidRPr="000B1C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1C0A">
              <w:rPr>
                <w:rFonts w:ascii="Calibri" w:hAnsi="Calibri" w:cs="Calibri"/>
                <w:sz w:val="22"/>
                <w:szCs w:val="22"/>
              </w:rPr>
              <w:t>Riyanto</w:t>
            </w:r>
            <w:proofErr w:type="spellEnd"/>
            <w:r w:rsidRPr="000B1C0A">
              <w:rPr>
                <w:rFonts w:ascii="Calibri" w:hAnsi="Calibri" w:cs="Calibri"/>
                <w:sz w:val="22"/>
                <w:szCs w:val="22"/>
              </w:rPr>
              <w:t>, MM.</w:t>
            </w:r>
          </w:p>
          <w:p w:rsidR="000B1C0A" w:rsidRPr="000B1C0A" w:rsidRDefault="000B1C0A" w:rsidP="00133DCD">
            <w:pPr>
              <w:rPr>
                <w:rFonts w:ascii="Calibri" w:hAnsi="Calibri" w:cs="Calibri"/>
                <w:sz w:val="22"/>
                <w:szCs w:val="22"/>
              </w:rPr>
            </w:pPr>
            <w:r w:rsidRPr="000B1C0A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0B1C0A">
              <w:rPr>
                <w:rFonts w:ascii="Calibri" w:hAnsi="Calibri" w:cs="Calibri"/>
                <w:sz w:val="22"/>
                <w:szCs w:val="22"/>
              </w:rPr>
              <w:t>Enny</w:t>
            </w:r>
            <w:proofErr w:type="spellEnd"/>
            <w:r w:rsidRPr="000B1C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1C0A">
              <w:rPr>
                <w:rFonts w:ascii="Calibri" w:hAnsi="Calibri" w:cs="Calibri"/>
                <w:sz w:val="22"/>
                <w:szCs w:val="22"/>
              </w:rPr>
              <w:t>Ariyanto</w:t>
            </w:r>
            <w:proofErr w:type="spellEnd"/>
            <w:r w:rsidRPr="000B1C0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gramStart"/>
            <w:r w:rsidRPr="000B1C0A">
              <w:rPr>
                <w:rFonts w:ascii="Calibri" w:hAnsi="Calibri" w:cs="Calibri"/>
                <w:sz w:val="22"/>
                <w:szCs w:val="22"/>
              </w:rPr>
              <w:t>SE.,</w:t>
            </w:r>
            <w:proofErr w:type="gramEnd"/>
            <w:r w:rsidRPr="000B1C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1C0A">
              <w:rPr>
                <w:rFonts w:ascii="Calibri" w:hAnsi="Calibri" w:cs="Calibri"/>
                <w:sz w:val="22"/>
                <w:szCs w:val="22"/>
              </w:rPr>
              <w:t>M.Si</w:t>
            </w:r>
            <w:proofErr w:type="spellEnd"/>
            <w:r w:rsidRPr="000B1C0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Pr="0071210D" w:rsidRDefault="000B1C0A" w:rsidP="00133D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0A" w:rsidRPr="00A261EF" w:rsidRDefault="000B1C0A" w:rsidP="00133DC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0B1C0A" w:rsidRDefault="000B1C0A" w:rsidP="000B1C0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0B1C0A" w:rsidRDefault="000B1C0A" w:rsidP="000B1C0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B1C0A" w:rsidRDefault="000B1C0A" w:rsidP="000B1C0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B1C0A" w:rsidRDefault="000B1C0A" w:rsidP="000B1C0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</w:t>
      </w:r>
      <w:bookmarkStart w:id="0" w:name="_GoBack"/>
      <w:bookmarkEnd w:id="0"/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0B1C0A" w:rsidRDefault="000B1C0A" w:rsidP="000B1C0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1F49D00" wp14:editId="3037DE92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B1C0A" w:rsidRDefault="000B1C0A" w:rsidP="000B1C0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B1C0A" w:rsidRDefault="000B1C0A" w:rsidP="000B1C0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B1C0A" w:rsidRDefault="000B1C0A" w:rsidP="000B1C0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B1C0A" w:rsidRDefault="000B1C0A" w:rsidP="000B1C0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B1C0A" w:rsidRPr="00E8269B" w:rsidRDefault="000B1C0A" w:rsidP="000B1C0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0B1C0A" w:rsidRDefault="000B1C0A" w:rsidP="000B1C0A"/>
    <w:p w:rsidR="000B1C0A" w:rsidRDefault="000B1C0A" w:rsidP="000B1C0A"/>
    <w:p w:rsidR="000B1C0A" w:rsidRDefault="000B1C0A" w:rsidP="000B1C0A"/>
    <w:p w:rsidR="000B1C0A" w:rsidRDefault="000B1C0A" w:rsidP="000B1C0A"/>
    <w:p w:rsidR="000B1C0A" w:rsidRDefault="000B1C0A" w:rsidP="000B1C0A"/>
    <w:p w:rsidR="000B1C0A" w:rsidRDefault="000B1C0A" w:rsidP="000B1C0A"/>
    <w:p w:rsidR="00421801" w:rsidRDefault="00421801"/>
    <w:sectPr w:rsidR="00421801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0A"/>
    <w:rsid w:val="000B1C0A"/>
    <w:rsid w:val="0042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1C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1C0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B1C0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B1C0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B1C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B1C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1C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B1C0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B1C0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B1C0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B1C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B1C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2016-09-19T09:23:00Z</dcterms:created>
  <dcterms:modified xsi:type="dcterms:W3CDTF">2016-09-19T09:25:00Z</dcterms:modified>
</cp:coreProperties>
</file>