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E324B" w:rsidTr="00D56E3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746D3B0" wp14:editId="6333C29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B" w:rsidRDefault="00AE324B" w:rsidP="00D56E3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E324B" w:rsidRDefault="00AE324B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E324B" w:rsidRDefault="00AE324B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AE324B" w:rsidRDefault="00AE324B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E324B" w:rsidRDefault="00AE324B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E324B" w:rsidRDefault="00AE324B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E324B" w:rsidRDefault="00AE324B" w:rsidP="00AE324B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AE324B" w:rsidRDefault="00AE324B" w:rsidP="00AE324B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AE324B" w:rsidRPr="00E5536F" w:rsidRDefault="00AE324B" w:rsidP="00AE324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AE324B" w:rsidRPr="00717CBF" w:rsidRDefault="00AE324B" w:rsidP="00AE324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E324B" w:rsidRDefault="00AE324B" w:rsidP="00AE324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E324B" w:rsidRDefault="00AE324B" w:rsidP="00AE324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AE324B" w:rsidTr="00D56E3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4B" w:rsidRDefault="00AE324B" w:rsidP="00D56E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E324B" w:rsidRPr="00790D4D" w:rsidTr="00D56E3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B" w:rsidRDefault="00AE324B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B" w:rsidRPr="009872A4" w:rsidRDefault="00AE324B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B" w:rsidRPr="00AE324B" w:rsidRDefault="00AE324B" w:rsidP="00AE3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324B">
              <w:rPr>
                <w:rFonts w:ascii="Calibri" w:hAnsi="Calibri" w:cs="Calibri"/>
                <w:sz w:val="22"/>
                <w:szCs w:val="22"/>
              </w:rPr>
              <w:t>55114110296</w:t>
            </w:r>
          </w:p>
          <w:p w:rsidR="00AE324B" w:rsidRPr="00AE324B" w:rsidRDefault="00AE324B" w:rsidP="00AE32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324B">
              <w:rPr>
                <w:rFonts w:ascii="Calibri" w:hAnsi="Calibri" w:cs="Calibri"/>
                <w:sz w:val="22"/>
                <w:szCs w:val="22"/>
              </w:rPr>
              <w:t xml:space="preserve">Indah Amalia </w:t>
            </w:r>
            <w:proofErr w:type="spellStart"/>
            <w:r w:rsidRPr="00AE324B">
              <w:rPr>
                <w:rFonts w:ascii="Calibri" w:hAnsi="Calibri" w:cs="Calibri"/>
                <w:sz w:val="22"/>
                <w:szCs w:val="22"/>
              </w:rPr>
              <w:t>Humairoh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B" w:rsidRPr="00AE324B" w:rsidRDefault="00AE324B" w:rsidP="00AE324B">
            <w:pPr>
              <w:rPr>
                <w:rFonts w:ascii="Calibri" w:hAnsi="Calibri" w:cs="Calibri"/>
                <w:sz w:val="22"/>
                <w:szCs w:val="22"/>
              </w:rPr>
            </w:pPr>
            <w:r w:rsidRPr="00AE324B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AE324B">
              <w:rPr>
                <w:rFonts w:ascii="Calibri" w:hAnsi="Calibri" w:cs="Calibri"/>
                <w:sz w:val="22"/>
                <w:szCs w:val="22"/>
              </w:rPr>
              <w:t>Alugoro</w:t>
            </w:r>
            <w:proofErr w:type="spellEnd"/>
            <w:r w:rsidRPr="00AE32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E324B">
              <w:rPr>
                <w:rFonts w:ascii="Calibri" w:hAnsi="Calibri" w:cs="Calibri"/>
                <w:sz w:val="22"/>
                <w:szCs w:val="22"/>
              </w:rPr>
              <w:t>Mulyowahyudi</w:t>
            </w:r>
            <w:proofErr w:type="spellEnd"/>
            <w:r w:rsidRPr="00AE324B">
              <w:rPr>
                <w:rFonts w:ascii="Calibri" w:hAnsi="Calibri" w:cs="Calibri"/>
                <w:sz w:val="22"/>
                <w:szCs w:val="22"/>
              </w:rPr>
              <w:t>, M.Sc.</w:t>
            </w:r>
          </w:p>
          <w:p w:rsidR="00AE324B" w:rsidRPr="00AE324B" w:rsidRDefault="00AE324B" w:rsidP="00AE324B">
            <w:pPr>
              <w:rPr>
                <w:rFonts w:ascii="Tahoma" w:hAnsi="Tahoma" w:cs="Tahoma"/>
                <w:sz w:val="20"/>
                <w:szCs w:val="20"/>
              </w:rPr>
            </w:pPr>
            <w:r w:rsidRPr="00AE324B">
              <w:rPr>
                <w:rFonts w:ascii="Tahoma" w:hAnsi="Tahoma" w:cs="Tahoma"/>
                <w:sz w:val="20"/>
                <w:szCs w:val="20"/>
              </w:rPr>
              <w:t xml:space="preserve">Dr. </w:t>
            </w:r>
            <w:proofErr w:type="spellStart"/>
            <w:r w:rsidRPr="00AE324B">
              <w:rPr>
                <w:rFonts w:ascii="Tahoma" w:hAnsi="Tahoma" w:cs="Tahoma"/>
                <w:sz w:val="20"/>
                <w:szCs w:val="20"/>
              </w:rPr>
              <w:t>Bambang</w:t>
            </w:r>
            <w:proofErr w:type="spellEnd"/>
            <w:r w:rsidRPr="00AE32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E324B">
              <w:rPr>
                <w:rFonts w:ascii="Tahoma" w:hAnsi="Tahoma" w:cs="Tahoma"/>
                <w:sz w:val="20"/>
                <w:szCs w:val="20"/>
              </w:rPr>
              <w:t>Dwi</w:t>
            </w:r>
            <w:proofErr w:type="spellEnd"/>
            <w:r w:rsidRPr="00AE324B">
              <w:rPr>
                <w:rFonts w:ascii="Tahoma" w:hAnsi="Tahoma" w:cs="Tahoma"/>
                <w:sz w:val="20"/>
                <w:szCs w:val="20"/>
              </w:rPr>
              <w:t xml:space="preserve"> Hartono, MA</w:t>
            </w:r>
          </w:p>
          <w:p w:rsidR="00AE324B" w:rsidRPr="00AE324B" w:rsidRDefault="00AE324B" w:rsidP="00D56E33">
            <w:pPr>
              <w:rPr>
                <w:rFonts w:ascii="Calibri" w:hAnsi="Calibri" w:cs="Calibri"/>
                <w:sz w:val="22"/>
                <w:szCs w:val="22"/>
              </w:rPr>
            </w:pPr>
            <w:r w:rsidRPr="00AE324B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AE324B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B" w:rsidRPr="0071210D" w:rsidRDefault="00AE324B" w:rsidP="00D56E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4B" w:rsidRPr="00A261EF" w:rsidRDefault="00AE324B" w:rsidP="00D56E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bookmarkEnd w:id="0"/>
    <w:p w:rsidR="00AE324B" w:rsidRDefault="00AE324B" w:rsidP="00AE324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AE324B" w:rsidRDefault="00AE324B" w:rsidP="00AE324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E324B" w:rsidRDefault="00AE324B" w:rsidP="00AE324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E324B" w:rsidRDefault="00AE324B" w:rsidP="00AE324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18 Oktober 2016</w:t>
      </w:r>
      <w:r>
        <w:rPr>
          <w:noProof/>
          <w:sz w:val="20"/>
          <w:szCs w:val="20"/>
          <w:lang w:val="id-ID"/>
        </w:rPr>
        <w:tab/>
      </w:r>
    </w:p>
    <w:p w:rsidR="00AE324B" w:rsidRDefault="00AE324B" w:rsidP="00AE324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BCCEFFD" wp14:editId="601F9DB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E324B" w:rsidRDefault="00AE324B" w:rsidP="00AE324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E324B" w:rsidRDefault="00AE324B" w:rsidP="00AE324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E324B" w:rsidRDefault="00AE324B" w:rsidP="00AE324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E324B" w:rsidRDefault="00AE324B" w:rsidP="00AE324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E324B" w:rsidRPr="00E8269B" w:rsidRDefault="00AE324B" w:rsidP="00AE324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343BB9" w:rsidRDefault="00343BB9"/>
    <w:sectPr w:rsidR="00343BB9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4B"/>
    <w:rsid w:val="00343BB9"/>
    <w:rsid w:val="00A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324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E324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E324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E3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E32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324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E324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E324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E32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E324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2016-10-18T07:56:00Z</dcterms:created>
  <dcterms:modified xsi:type="dcterms:W3CDTF">2016-10-18T07:57:00Z</dcterms:modified>
</cp:coreProperties>
</file>