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C1" w:rsidRDefault="008338C1" w:rsidP="008338C1"/>
    <w:p w:rsidR="008338C1" w:rsidRDefault="008338C1" w:rsidP="008338C1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8338C1" w:rsidTr="00BF0D2D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C1" w:rsidRDefault="008338C1" w:rsidP="00BF0D2D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7D476CE1" wp14:editId="3828FF08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1" w:rsidRDefault="008338C1" w:rsidP="00BF0D2D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338C1" w:rsidRDefault="008338C1" w:rsidP="00BF0D2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8338C1" w:rsidRDefault="008338C1" w:rsidP="00BF0D2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8338C1" w:rsidRDefault="008338C1" w:rsidP="00BF0D2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8338C1" w:rsidRDefault="008338C1" w:rsidP="00BF0D2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8338C1" w:rsidRDefault="008338C1" w:rsidP="00BF0D2D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C1" w:rsidRDefault="008338C1" w:rsidP="00BF0D2D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8338C1" w:rsidRDefault="008338C1" w:rsidP="008338C1">
      <w:pPr>
        <w:rPr>
          <w:rFonts w:ascii="Tahoma" w:hAnsi="Tahoma" w:cs="Tahoma"/>
          <w:noProof/>
          <w:sz w:val="20"/>
          <w:szCs w:val="20"/>
        </w:rPr>
      </w:pPr>
    </w:p>
    <w:p w:rsidR="008338C1" w:rsidRPr="00E5536F" w:rsidRDefault="008338C1" w:rsidP="008338C1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</w:t>
      </w:r>
      <w:bookmarkStart w:id="0" w:name="_GoBack"/>
      <w:bookmarkEnd w:id="0"/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7</w:t>
      </w:r>
    </w:p>
    <w:p w:rsidR="008338C1" w:rsidRPr="00717CBF" w:rsidRDefault="008338C1" w:rsidP="008338C1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8338C1" w:rsidRDefault="008338C1" w:rsidP="008338C1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8338C1" w:rsidRDefault="008338C1" w:rsidP="008338C1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8338C1" w:rsidTr="00BF0D2D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C1" w:rsidRDefault="008338C1" w:rsidP="00BF0D2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C1" w:rsidRDefault="008338C1" w:rsidP="00BF0D2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8338C1" w:rsidRDefault="008338C1" w:rsidP="00BF0D2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C1" w:rsidRDefault="008338C1" w:rsidP="00BF0D2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8338C1" w:rsidRDefault="008338C1" w:rsidP="00BF0D2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C1" w:rsidRDefault="008338C1" w:rsidP="00BF0D2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8338C1" w:rsidRDefault="008338C1" w:rsidP="00BF0D2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C1" w:rsidRDefault="008338C1" w:rsidP="00BF0D2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C1" w:rsidRDefault="008338C1" w:rsidP="00BF0D2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8338C1" w:rsidRPr="00790D4D" w:rsidTr="00BF0D2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C1" w:rsidRDefault="008338C1" w:rsidP="00BF0D2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C1" w:rsidRPr="009872A4" w:rsidRDefault="008338C1" w:rsidP="00BF0D2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01165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01165">
              <w:rPr>
                <w:rFonts w:asciiTheme="minorHAnsi" w:hAnsiTheme="minorHAnsi" w:cstheme="minorHAnsi"/>
                <w:noProof/>
                <w:sz w:val="20"/>
                <w:szCs w:val="20"/>
              </w:rPr>
              <w:t>06 Oktober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01165">
              <w:rPr>
                <w:rFonts w:asciiTheme="minorHAnsi" w:hAnsiTheme="minorHAnsi" w:cstheme="minorHAnsi"/>
                <w:noProof/>
                <w:sz w:val="20"/>
                <w:szCs w:val="20"/>
              </w:rPr>
              <w:t>08.30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C1" w:rsidRPr="00C52CA0" w:rsidRDefault="008338C1" w:rsidP="00BF0D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01165">
              <w:rPr>
                <w:rFonts w:ascii="Calibri" w:hAnsi="Calibri"/>
                <w:noProof/>
                <w:sz w:val="22"/>
                <w:szCs w:val="22"/>
              </w:rPr>
              <w:t>55115120130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338C1" w:rsidRPr="00C52CA0" w:rsidRDefault="008338C1" w:rsidP="00BF0D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01165">
              <w:rPr>
                <w:rFonts w:ascii="Calibri" w:hAnsi="Calibri"/>
                <w:noProof/>
                <w:sz w:val="22"/>
                <w:szCs w:val="22"/>
              </w:rPr>
              <w:t>Marwati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C1" w:rsidRDefault="008338C1" w:rsidP="00BF0D2D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01165">
              <w:rPr>
                <w:rFonts w:ascii="Calibri" w:hAnsi="Calibri"/>
                <w:noProof/>
                <w:sz w:val="22"/>
                <w:szCs w:val="22"/>
              </w:rPr>
              <w:t>Prof. Dr S. Pantja Djati, M.Si, MA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338C1" w:rsidRPr="00C52CA0" w:rsidRDefault="008338C1" w:rsidP="00BF0D2D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338C1" w:rsidRPr="00A10212" w:rsidRDefault="008338C1" w:rsidP="00BF0D2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001165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Charles Purba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C1" w:rsidRPr="0071210D" w:rsidRDefault="008338C1" w:rsidP="00BF0D2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01165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C1" w:rsidRPr="00EE2666" w:rsidRDefault="008338C1" w:rsidP="00BF0D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001165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408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8338C1" w:rsidRPr="00790D4D" w:rsidTr="00BF0D2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C1" w:rsidRDefault="008338C1" w:rsidP="00BF0D2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C1" w:rsidRPr="009872A4" w:rsidRDefault="008338C1" w:rsidP="00BF0D2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01165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01165">
              <w:rPr>
                <w:rFonts w:asciiTheme="minorHAnsi" w:hAnsiTheme="minorHAnsi" w:cstheme="minorHAnsi"/>
                <w:noProof/>
                <w:sz w:val="20"/>
                <w:szCs w:val="20"/>
              </w:rPr>
              <w:t>06 Oktober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01165">
              <w:rPr>
                <w:rFonts w:asciiTheme="minorHAnsi" w:hAnsiTheme="minorHAnsi" w:cstheme="minorHAnsi"/>
                <w:noProof/>
                <w:sz w:val="20"/>
                <w:szCs w:val="20"/>
              </w:rPr>
              <w:t>09.30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C1" w:rsidRPr="00C52CA0" w:rsidRDefault="008338C1" w:rsidP="00BF0D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01165">
              <w:rPr>
                <w:rFonts w:ascii="Calibri" w:hAnsi="Calibri"/>
                <w:noProof/>
                <w:sz w:val="22"/>
                <w:szCs w:val="22"/>
              </w:rPr>
              <w:t>55115120126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338C1" w:rsidRPr="00C52CA0" w:rsidRDefault="008338C1" w:rsidP="00BF0D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01165">
              <w:rPr>
                <w:rFonts w:ascii="Calibri" w:hAnsi="Calibri"/>
                <w:noProof/>
                <w:sz w:val="22"/>
                <w:szCs w:val="22"/>
              </w:rPr>
              <w:t>Afrizayanti Zubir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C1" w:rsidRDefault="008338C1" w:rsidP="00BF0D2D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01165">
              <w:rPr>
                <w:rFonts w:ascii="Calibri" w:hAnsi="Calibri"/>
                <w:noProof/>
                <w:sz w:val="22"/>
                <w:szCs w:val="22"/>
              </w:rPr>
              <w:t>Prof. Dr S. Pantja Djati, M.Si, MA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338C1" w:rsidRPr="00C52CA0" w:rsidRDefault="008338C1" w:rsidP="00BF0D2D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338C1" w:rsidRPr="00A10212" w:rsidRDefault="008338C1" w:rsidP="00BF0D2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001165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Charles Purba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C1" w:rsidRPr="0071210D" w:rsidRDefault="008338C1" w:rsidP="00BF0D2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01165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C1" w:rsidRPr="00EE2666" w:rsidRDefault="008338C1" w:rsidP="00BF0D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001165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408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8338C1" w:rsidRPr="00573CF0" w:rsidRDefault="008338C1" w:rsidP="008338C1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8338C1" w:rsidRDefault="008338C1" w:rsidP="008338C1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8338C1" w:rsidRPr="00B650C8" w:rsidRDefault="008338C1" w:rsidP="008338C1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8338C1" w:rsidRDefault="008338C1" w:rsidP="008338C1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8338C1" w:rsidRDefault="008338C1" w:rsidP="008338C1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8338C1" w:rsidRDefault="008338C1" w:rsidP="008338C1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8338C1" w:rsidRDefault="008338C1" w:rsidP="008338C1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8338C1" w:rsidRDefault="008338C1" w:rsidP="008338C1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8338C1" w:rsidRDefault="008338C1" w:rsidP="008338C1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8338C1" w:rsidRDefault="008338C1" w:rsidP="008338C1"/>
    <w:p w:rsidR="008338C1" w:rsidRDefault="008338C1" w:rsidP="008338C1"/>
    <w:p w:rsidR="008338C1" w:rsidRDefault="008338C1" w:rsidP="008338C1"/>
    <w:p w:rsidR="00D87C55" w:rsidRDefault="00D87C55"/>
    <w:sectPr w:rsidR="00D87C55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C1"/>
    <w:rsid w:val="008338C1"/>
    <w:rsid w:val="00D8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338C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338C1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8338C1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8338C1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8338C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338C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8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338C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338C1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8338C1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8338C1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8338C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338C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8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2017-10-05T01:06:00Z</dcterms:created>
  <dcterms:modified xsi:type="dcterms:W3CDTF">2017-10-05T01:06:00Z</dcterms:modified>
</cp:coreProperties>
</file>